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E230" w14:textId="77777777" w:rsidR="00CC7E73" w:rsidRPr="00CC7E73" w:rsidRDefault="00CC7E73" w:rsidP="00CC7E73">
      <w:pPr>
        <w:pStyle w:val="Heading1"/>
      </w:pPr>
      <w:r w:rsidRPr="00CC7E73">
        <w:t>Internship Interview Question Library</w:t>
      </w:r>
    </w:p>
    <w:p w14:paraId="23DD2128" w14:textId="77777777" w:rsidR="00CC7E73" w:rsidRDefault="00CC7E73" w:rsidP="00CC7E73"/>
    <w:p w14:paraId="754DCD93" w14:textId="76B4DA1B" w:rsidR="00CC7E73" w:rsidRPr="00CC7E73" w:rsidRDefault="00CC7E73" w:rsidP="00CC7E73">
      <w:pPr>
        <w:pStyle w:val="ListParagraph"/>
      </w:pPr>
      <w:r w:rsidRPr="00CC7E73">
        <w:t>Why are you interested in the internship?</w:t>
      </w:r>
    </w:p>
    <w:p w14:paraId="44D47CA2" w14:textId="77777777" w:rsidR="00CC7E73" w:rsidRPr="00CC7E73" w:rsidRDefault="00CC7E73" w:rsidP="00CC7E73">
      <w:pPr>
        <w:pStyle w:val="ListParagraph"/>
      </w:pPr>
      <w:r w:rsidRPr="00CC7E73">
        <w:t>What are your expectations about this internship?</w:t>
      </w:r>
    </w:p>
    <w:p w14:paraId="26BE32FD" w14:textId="545116BA" w:rsidR="00CC7E73" w:rsidRPr="00CC7E73" w:rsidRDefault="00CC7E73" w:rsidP="00CC7E73">
      <w:pPr>
        <w:pStyle w:val="ListParagraph"/>
      </w:pPr>
      <w:r w:rsidRPr="00CC7E73">
        <w:t>Tell me about any volunteer, community service</w:t>
      </w:r>
      <w:r>
        <w:t>,</w:t>
      </w:r>
      <w:r w:rsidRPr="00CC7E73">
        <w:t xml:space="preserve"> or job experience you have. And what did you enjoy most about those jobs?</w:t>
      </w:r>
    </w:p>
    <w:p w14:paraId="244E0FAA" w14:textId="064AAD15" w:rsidR="00CC7E73" w:rsidRPr="00CC7E73" w:rsidRDefault="00CC7E73" w:rsidP="00CC7E73">
      <w:pPr>
        <w:pStyle w:val="ListParagraph"/>
      </w:pPr>
      <w:r w:rsidRPr="00CC7E73">
        <w:t xml:space="preserve">What skills or knowledge do you want to gain from the internship experience? </w:t>
      </w:r>
    </w:p>
    <w:p w14:paraId="61BBB416" w14:textId="77777777" w:rsidR="00CC7E73" w:rsidRPr="00CC7E73" w:rsidRDefault="00CC7E73" w:rsidP="00CC7E73">
      <w:pPr>
        <w:pStyle w:val="ListParagraph"/>
      </w:pPr>
      <w:r w:rsidRPr="00CC7E73">
        <w:t>What qualities do you think will make you successful in this internship?</w:t>
      </w:r>
    </w:p>
    <w:p w14:paraId="78F8AD32" w14:textId="77777777" w:rsidR="00CC7E73" w:rsidRPr="00CC7E73" w:rsidRDefault="00CC7E73" w:rsidP="00CC7E73">
      <w:pPr>
        <w:pStyle w:val="ListParagraph"/>
      </w:pPr>
      <w:r w:rsidRPr="00CC7E73">
        <w:t>What are your favorite classes in school?</w:t>
      </w:r>
    </w:p>
    <w:p w14:paraId="77194502" w14:textId="77777777" w:rsidR="00CC7E73" w:rsidRPr="00CC7E73" w:rsidRDefault="00CC7E73" w:rsidP="00CC7E73">
      <w:pPr>
        <w:pStyle w:val="ListParagraph"/>
      </w:pPr>
      <w:r w:rsidRPr="00CC7E73">
        <w:t>How would your teachers describe you?</w:t>
      </w:r>
    </w:p>
    <w:p w14:paraId="1F7942A8" w14:textId="77777777" w:rsidR="00CC7E73" w:rsidRPr="00CC7E73" w:rsidRDefault="00CC7E73" w:rsidP="00CC7E73">
      <w:pPr>
        <w:pStyle w:val="ListParagraph"/>
      </w:pPr>
      <w:r w:rsidRPr="00CC7E73">
        <w:t>What are your college or career goals after high school?</w:t>
      </w:r>
    </w:p>
    <w:p w14:paraId="09FEF449" w14:textId="77777777" w:rsidR="00CC7E73" w:rsidRPr="00CC7E73" w:rsidRDefault="00CC7E73" w:rsidP="00CC7E73">
      <w:pPr>
        <w:pStyle w:val="ListParagraph"/>
      </w:pPr>
      <w:r w:rsidRPr="00CC7E73">
        <w:t>Describe a time when you solved a problem at work, school or at home.</w:t>
      </w:r>
    </w:p>
    <w:p w14:paraId="14EE526A" w14:textId="77777777" w:rsidR="00CC7E73" w:rsidRPr="00CC7E73" w:rsidRDefault="00CC7E73" w:rsidP="00CC7E73">
      <w:pPr>
        <w:pStyle w:val="ListParagraph"/>
      </w:pPr>
      <w:r w:rsidRPr="00CC7E73">
        <w:t>Tell us about a project or situation you are most proud of.</w:t>
      </w:r>
    </w:p>
    <w:p w14:paraId="15DC6156" w14:textId="77777777" w:rsidR="00CC7E73" w:rsidRPr="00CC7E73" w:rsidRDefault="00CC7E73" w:rsidP="00CC7E73">
      <w:pPr>
        <w:pStyle w:val="ListParagraph"/>
      </w:pPr>
      <w:r w:rsidRPr="00CC7E73">
        <w:t>Who is the most important person to you?</w:t>
      </w:r>
    </w:p>
    <w:p w14:paraId="428ED5E4" w14:textId="5AF4EFB9" w:rsidR="00CC7E73" w:rsidRDefault="00CC7E73" w:rsidP="00CC7E73">
      <w:pPr>
        <w:pStyle w:val="ListParagraph"/>
      </w:pPr>
      <w:r w:rsidRPr="00CC7E73">
        <w:t>What is your availability?</w:t>
      </w:r>
      <w:r w:rsidR="00DF6D43">
        <w:t xml:space="preserve"> For summer?  Intern during the school </w:t>
      </w:r>
      <w:proofErr w:type="gramStart"/>
      <w:r w:rsidR="00DF6D43">
        <w:t>year?</w:t>
      </w:r>
      <w:proofErr w:type="gramEnd"/>
      <w:r w:rsidR="00DF6D43">
        <w:t xml:space="preserve">  Work weekends?</w:t>
      </w:r>
    </w:p>
    <w:p w14:paraId="102F7737" w14:textId="7DD884DB" w:rsidR="00DF6D43" w:rsidRDefault="00DF6D43" w:rsidP="00CC7E73">
      <w:pPr>
        <w:pStyle w:val="ListParagraph"/>
      </w:pPr>
      <w:r>
        <w:t>What extracurricular activities are you involved in?</w:t>
      </w:r>
    </w:p>
    <w:p w14:paraId="68FB819B" w14:textId="43C28647" w:rsidR="00DF6D43" w:rsidRDefault="00DF6D43" w:rsidP="00CC7E73">
      <w:pPr>
        <w:pStyle w:val="ListParagraph"/>
      </w:pPr>
      <w:r>
        <w:t xml:space="preserve">What do you love most about your community? </w:t>
      </w:r>
    </w:p>
    <w:p w14:paraId="43D726A3" w14:textId="77777777" w:rsidR="00CC7E73" w:rsidRDefault="00CC7E73" w:rsidP="00CC7E73"/>
    <w:p w14:paraId="78B20B76" w14:textId="77777777" w:rsidR="00CC7E73" w:rsidRDefault="00CC7E73" w:rsidP="00CC7E73"/>
    <w:p w14:paraId="1167DCF3" w14:textId="5C52B2CE" w:rsidR="00CC7E73" w:rsidRPr="00CC7E73" w:rsidRDefault="00CC7E73" w:rsidP="00CC7E73">
      <w:pPr>
        <w:pStyle w:val="Heading1"/>
      </w:pPr>
    </w:p>
    <w:p w14:paraId="4581539A" w14:textId="512D419A" w:rsidR="00C63245" w:rsidRDefault="00C63245"/>
    <w:sectPr w:rsidR="00C632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806B" w14:textId="77777777" w:rsidR="008B44A3" w:rsidRDefault="008B44A3" w:rsidP="00CC7E73">
      <w:pPr>
        <w:spacing w:after="0" w:line="240" w:lineRule="auto"/>
      </w:pPr>
      <w:r>
        <w:separator/>
      </w:r>
    </w:p>
  </w:endnote>
  <w:endnote w:type="continuationSeparator" w:id="0">
    <w:p w14:paraId="6598FD5F" w14:textId="77777777" w:rsidR="008B44A3" w:rsidRDefault="008B44A3" w:rsidP="00CC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lavika Light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Medium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Light Italic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8556" w14:textId="463373A9" w:rsidR="00CC7E73" w:rsidRDefault="00CC7E7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E8FC1A" wp14:editId="1977494A">
              <wp:simplePos x="0" y="0"/>
              <wp:positionH relativeFrom="column">
                <wp:posOffset>-581025</wp:posOffset>
              </wp:positionH>
              <wp:positionV relativeFrom="page">
                <wp:posOffset>9420225</wp:posOffset>
              </wp:positionV>
              <wp:extent cx="4010025" cy="3752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20D17" w14:textId="3A097B8D" w:rsidR="00CC7E73" w:rsidRPr="00CC7E73" w:rsidRDefault="00CC7E73">
                          <w:pPr>
                            <w:rPr>
                              <w:rFonts w:ascii="Helvetica" w:hAnsi="Helvetica"/>
                            </w:rPr>
                          </w:pPr>
                          <w:r w:rsidRPr="00CC7E73">
                            <w:rPr>
                              <w:rStyle w:val="oypena"/>
                              <w:rFonts w:ascii="Helvetica" w:hAnsi="Helvetica"/>
                              <w:b/>
                              <w:bCs/>
                              <w:color w:val="FFFFFF"/>
                            </w:rPr>
                            <w:t>Future Water Leaders</w:t>
                          </w:r>
                          <w:r w:rsidRPr="00CC7E73">
                            <w:rPr>
                              <w:rStyle w:val="oypena"/>
                              <w:rFonts w:ascii="Helvetica" w:hAnsi="Helvetica"/>
                              <w:color w:val="FFFFFF"/>
                            </w:rPr>
                            <w:t xml:space="preserve"> | www.efcnetwork.org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8F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741.75pt;width:315.75pt;height:29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" filled="f" stroked="f">
              <v:textbox style="mso-fit-shape-to-text:t">
                <w:txbxContent>
                  <w:p w14:paraId="0E220D17" w14:textId="3A097B8D" w:rsidR="00CC7E73" w:rsidRPr="00CC7E73" w:rsidRDefault="00CC7E73">
                    <w:pPr>
                      <w:rPr>
                        <w:rFonts w:ascii="Helvetica" w:hAnsi="Helvetica"/>
                      </w:rPr>
                    </w:pPr>
                    <w:r w:rsidRPr="00CC7E73">
                      <w:rPr>
                        <w:rStyle w:val="oypena"/>
                        <w:rFonts w:ascii="Helvetica" w:hAnsi="Helvetica"/>
                        <w:b/>
                        <w:bCs/>
                        <w:color w:val="FFFFFF"/>
                      </w:rPr>
                      <w:t>Future Water Leaders</w:t>
                    </w:r>
                    <w:r w:rsidRPr="00CC7E73">
                      <w:rPr>
                        <w:rStyle w:val="oypena"/>
                        <w:rFonts w:ascii="Helvetica" w:hAnsi="Helvetica"/>
                        <w:color w:val="FFFFFF"/>
                      </w:rPr>
                      <w:t xml:space="preserve"> | www.efcnetwork.org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CFACECF" wp14:editId="29536EF3">
          <wp:simplePos x="0" y="0"/>
          <wp:positionH relativeFrom="column">
            <wp:posOffset>4476750</wp:posOffset>
          </wp:positionH>
          <wp:positionV relativeFrom="page">
            <wp:posOffset>8029575</wp:posOffset>
          </wp:positionV>
          <wp:extent cx="1952625" cy="1952625"/>
          <wp:effectExtent l="0" t="0" r="9525" b="9525"/>
          <wp:wrapNone/>
          <wp:docPr id="1022481610" name="Picture 2" descr="A round white and blue logo with a drop of water and a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481610" name="Picture 2" descr="A round white and blue logo with a drop of water and a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C7905" wp14:editId="01861C8C">
              <wp:simplePos x="0" y="0"/>
              <wp:positionH relativeFrom="column">
                <wp:posOffset>-1238250</wp:posOffset>
              </wp:positionH>
              <wp:positionV relativeFrom="page">
                <wp:posOffset>9153525</wp:posOffset>
              </wp:positionV>
              <wp:extent cx="8162925" cy="981075"/>
              <wp:effectExtent l="0" t="0" r="28575" b="28575"/>
              <wp:wrapNone/>
              <wp:docPr id="11532960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A50CAE" id="Rectangle 1" o:spid="_x0000_s1026" style="position:absolute;margin-left:-97.5pt;margin-top:720.75pt;width:64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C01D" w14:textId="77777777" w:rsidR="008B44A3" w:rsidRDefault="008B44A3" w:rsidP="00CC7E73">
      <w:pPr>
        <w:spacing w:after="0" w:line="240" w:lineRule="auto"/>
      </w:pPr>
      <w:r>
        <w:separator/>
      </w:r>
    </w:p>
  </w:footnote>
  <w:footnote w:type="continuationSeparator" w:id="0">
    <w:p w14:paraId="3AFCAEA4" w14:textId="77777777" w:rsidR="008B44A3" w:rsidRDefault="008B44A3" w:rsidP="00CC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4332" w14:textId="0C8C8E58" w:rsidR="00CC7E73" w:rsidRDefault="00CC7E73" w:rsidP="00CC7E73">
    <w:pPr>
      <w:pStyle w:val="Header"/>
      <w:tabs>
        <w:tab w:val="clear" w:pos="4680"/>
        <w:tab w:val="clear" w:pos="9360"/>
        <w:tab w:val="left" w:pos="19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54204D" wp14:editId="073D6E49">
              <wp:simplePos x="0" y="0"/>
              <wp:positionH relativeFrom="page">
                <wp:align>left</wp:align>
              </wp:positionH>
              <wp:positionV relativeFrom="page">
                <wp:posOffset>-400050</wp:posOffset>
              </wp:positionV>
              <wp:extent cx="8162925" cy="981075"/>
              <wp:effectExtent l="0" t="0" r="28575" b="28575"/>
              <wp:wrapNone/>
              <wp:docPr id="176803016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0CC28" id="Rectangle 1" o:spid="_x0000_s1026" style="position:absolute;margin-left:0;margin-top:-31.5pt;width:642.75pt;height:77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0.5pt;height:163.5pt" o:bullet="t">
        <v:imagedata r:id="rId1" o:title="black-arrow-dot-bullet"/>
      </v:shape>
    </w:pict>
  </w:numPicBullet>
  <w:abstractNum w:abstractNumId="0" w15:restartNumberingAfterBreak="0">
    <w:nsid w:val="223926F4"/>
    <w:multiLevelType w:val="hybridMultilevel"/>
    <w:tmpl w:val="57A49DF8"/>
    <w:lvl w:ilvl="0" w:tplc="E452D9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95955"/>
    <w:multiLevelType w:val="hybridMultilevel"/>
    <w:tmpl w:val="C5527340"/>
    <w:lvl w:ilvl="0" w:tplc="F0D8547E">
      <w:start w:val="1"/>
      <w:numFmt w:val="bullet"/>
      <w:pStyle w:val="WSUBullet"/>
      <w:lvlText w:val=""/>
      <w:lvlPicBulletId w:val="0"/>
      <w:lvlJc w:val="left"/>
      <w:pPr>
        <w:ind w:left="978" w:hanging="360"/>
      </w:pPr>
      <w:rPr>
        <w:rFonts w:ascii="Symbol" w:hAnsi="Symbol" w:hint="default"/>
        <w:color w:val="F6C5AC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514883398">
    <w:abstractNumId w:val="1"/>
  </w:num>
  <w:num w:numId="2" w16cid:durableId="121897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xMrQwMje0tDAxMTZX0lEKTi0uzszPAykwqgUAS1WPkSwAAAA="/>
  </w:docVars>
  <w:rsids>
    <w:rsidRoot w:val="00CC7E73"/>
    <w:rsid w:val="0011350B"/>
    <w:rsid w:val="002F6E26"/>
    <w:rsid w:val="00493F9C"/>
    <w:rsid w:val="004C1722"/>
    <w:rsid w:val="0077692E"/>
    <w:rsid w:val="00876CF8"/>
    <w:rsid w:val="00882ABE"/>
    <w:rsid w:val="008B44A3"/>
    <w:rsid w:val="00B561D6"/>
    <w:rsid w:val="00BE7A0D"/>
    <w:rsid w:val="00C225B0"/>
    <w:rsid w:val="00C63245"/>
    <w:rsid w:val="00CC7E73"/>
    <w:rsid w:val="00DF6D43"/>
    <w:rsid w:val="00E50209"/>
    <w:rsid w:val="00E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97107"/>
  <w15:chartTrackingRefBased/>
  <w15:docId w15:val="{0F9F2503-65D8-4314-B93B-EDFC1F6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7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E73"/>
    <w:pPr>
      <w:outlineLvl w:val="0"/>
    </w:pPr>
    <w:rPr>
      <w:rFonts w:ascii="Helvetica" w:hAnsi="Helvetica"/>
      <w:b/>
      <w:color w:val="02429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Branding">
    <w:name w:val="WSU Branding"/>
    <w:basedOn w:val="Normal"/>
    <w:autoRedefine/>
    <w:qFormat/>
    <w:rsid w:val="00876C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WSUNormal">
    <w:name w:val="WSU Normal"/>
    <w:basedOn w:val="Normal"/>
    <w:qFormat/>
    <w:rsid w:val="00876CF8"/>
    <w:pPr>
      <w:spacing w:after="0" w:line="264" w:lineRule="auto"/>
      <w:ind w:left="86"/>
    </w:pPr>
    <w:rPr>
      <w:rFonts w:ascii="Klavika Light" w:eastAsia="Times New Roman" w:hAnsi="Klavika Light" w:cs="Times New Roman"/>
      <w:sz w:val="20"/>
      <w:szCs w:val="20"/>
    </w:rPr>
  </w:style>
  <w:style w:type="paragraph" w:customStyle="1" w:styleId="WSUHeading1">
    <w:name w:val="WSU Heading 1"/>
    <w:basedOn w:val="Normal"/>
    <w:autoRedefine/>
    <w:qFormat/>
    <w:rsid w:val="00876CF8"/>
    <w:pPr>
      <w:spacing w:after="0" w:line="240" w:lineRule="auto"/>
      <w:jc w:val="center"/>
    </w:pPr>
    <w:rPr>
      <w:rFonts w:ascii="Klavika Bold" w:eastAsia="Times New Roman" w:hAnsi="Klavika Bold" w:cs="Times New Roman"/>
      <w:bCs/>
      <w:caps/>
      <w:color w:val="FFCD00"/>
      <w:sz w:val="32"/>
      <w:szCs w:val="32"/>
    </w:rPr>
  </w:style>
  <w:style w:type="paragraph" w:customStyle="1" w:styleId="WSUHeading2">
    <w:name w:val="WSU Heading 2"/>
    <w:basedOn w:val="Heading2"/>
    <w:qFormat/>
    <w:rsid w:val="00876CF8"/>
    <w:pPr>
      <w:keepLines w:val="0"/>
      <w:spacing w:before="0" w:line="240" w:lineRule="auto"/>
    </w:pPr>
    <w:rPr>
      <w:rFonts w:ascii="Klavika Medium" w:eastAsia="Times New Roman" w:hAnsi="Klavika Medium" w:cs="Times New Roman"/>
      <w:b/>
      <w:bCs/>
      <w:smallCaps/>
      <w:color w:val="auto"/>
      <w:spacing w:val="12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C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WSUBullet">
    <w:name w:val="WSU Bullet"/>
    <w:basedOn w:val="WSUNormal"/>
    <w:qFormat/>
    <w:rsid w:val="00876CF8"/>
    <w:pPr>
      <w:numPr>
        <w:numId w:val="1"/>
      </w:numPr>
    </w:pPr>
  </w:style>
  <w:style w:type="paragraph" w:customStyle="1" w:styleId="WSUNormalItalic">
    <w:name w:val="WSU Normal Italic"/>
    <w:basedOn w:val="WSUNormal"/>
    <w:qFormat/>
    <w:rsid w:val="00876CF8"/>
    <w:rPr>
      <w:rFonts w:ascii="Klavika Light Italic" w:hAnsi="Klavika Light Italic"/>
    </w:rPr>
  </w:style>
  <w:style w:type="paragraph" w:customStyle="1" w:styleId="WSUHeadingAlignLeft">
    <w:name w:val="WSU Heading (Align Left)"/>
    <w:basedOn w:val="WSUHeading1"/>
    <w:qFormat/>
    <w:rsid w:val="00876CF8"/>
    <w:pPr>
      <w:jc w:val="left"/>
    </w:pPr>
    <w:rPr>
      <w:sz w:val="24"/>
      <w:szCs w:val="24"/>
    </w:rPr>
  </w:style>
  <w:style w:type="paragraph" w:customStyle="1" w:styleId="WSUTitle">
    <w:name w:val="WSU Title"/>
    <w:basedOn w:val="WSUHeading1"/>
    <w:qFormat/>
    <w:rsid w:val="00876CF8"/>
    <w:rPr>
      <w:color w:val="auto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7E73"/>
    <w:rPr>
      <w:rFonts w:ascii="Helvetica" w:hAnsi="Helvetica"/>
      <w:b/>
      <w:color w:val="024291"/>
      <w:kern w:val="0"/>
      <w:sz w:val="36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E73"/>
    <w:pPr>
      <w:numPr>
        <w:numId w:val="2"/>
      </w:numPr>
      <w:spacing w:after="240" w:line="288" w:lineRule="auto"/>
    </w:pPr>
    <w:rPr>
      <w:rFonts w:ascii="Helvetica" w:hAnsi="Helvetica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C7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E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73"/>
  </w:style>
  <w:style w:type="paragraph" w:styleId="Footer">
    <w:name w:val="footer"/>
    <w:basedOn w:val="Normal"/>
    <w:link w:val="FooterChar"/>
    <w:uiPriority w:val="99"/>
    <w:unhideWhenUsed/>
    <w:rsid w:val="00CC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73"/>
  </w:style>
  <w:style w:type="character" w:customStyle="1" w:styleId="oypena">
    <w:name w:val="oypena"/>
    <w:basedOn w:val="DefaultParagraphFont"/>
    <w:rsid w:val="00CC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>Wichita State University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Kimble, Leslie</dc:creator>
  <cp:keywords/>
  <dc:description/>
  <cp:lastModifiedBy>Munhall, Analisa</cp:lastModifiedBy>
  <cp:revision>4</cp:revision>
  <dcterms:created xsi:type="dcterms:W3CDTF">2025-02-07T17:10:00Z</dcterms:created>
  <dcterms:modified xsi:type="dcterms:W3CDTF">2025-02-10T15:07:00Z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2f5544d7-8e5e-4f31-9cf8-e78a1bae06a8</vt:lpwstr>
  </property>
</Properties>
</file>